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8105" w14:textId="306E1F8E" w:rsidR="00A04FBA" w:rsidRPr="00A04FBA" w:rsidRDefault="00A04FBA" w:rsidP="00A04FBA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FBA">
        <w:rPr>
          <w:rFonts w:ascii="Times New Roman" w:hAnsi="Times New Roman" w:cs="Times New Roman"/>
          <w:b/>
          <w:sz w:val="28"/>
          <w:szCs w:val="28"/>
        </w:rPr>
        <w:t>Экскурсия как эффективная форма профориентационной работы</w:t>
      </w:r>
    </w:p>
    <w:p w14:paraId="0401220C" w14:textId="77777777" w:rsidR="00A04FBA" w:rsidRDefault="00A04FBA" w:rsidP="00A04FBA">
      <w:pPr>
        <w:shd w:val="clear" w:color="auto" w:fill="FFFFFF"/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90DDC6" w14:textId="74BCA489" w:rsidR="00D45334" w:rsidRPr="00A04FBA" w:rsidRDefault="00D45334" w:rsidP="00A04FBA">
      <w:pPr>
        <w:shd w:val="clear" w:color="auto" w:fill="FFFFFF"/>
        <w:spacing w:after="0" w:line="240" w:lineRule="auto"/>
        <w:ind w:left="-709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04FB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Лагунова Алесья Григорьевна, </w:t>
      </w:r>
    </w:p>
    <w:p w14:paraId="4BE149CA" w14:textId="73DA8957" w:rsidR="00BA2C86" w:rsidRDefault="00FE3B05" w:rsidP="00A04FBA">
      <w:pPr>
        <w:shd w:val="clear" w:color="auto" w:fill="FFFFFF"/>
        <w:spacing w:after="0" w:line="240" w:lineRule="auto"/>
        <w:ind w:left="-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04FB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учитель МБОУ «Куединская </w:t>
      </w:r>
      <w:r w:rsidR="00A04FBA">
        <w:rPr>
          <w:rFonts w:ascii="Times New Roman" w:hAnsi="Times New Roman" w:cs="Times New Roman"/>
          <w:bCs/>
          <w:i/>
          <w:iCs/>
          <w:sz w:val="28"/>
          <w:szCs w:val="28"/>
        </w:rPr>
        <w:t>СОШ</w:t>
      </w:r>
      <w:r w:rsidRPr="00A04FB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№2 – </w:t>
      </w:r>
      <w:r w:rsidR="00A04FBA">
        <w:rPr>
          <w:rFonts w:ascii="Times New Roman" w:hAnsi="Times New Roman" w:cs="Times New Roman"/>
          <w:bCs/>
          <w:i/>
          <w:iCs/>
          <w:sz w:val="28"/>
          <w:szCs w:val="28"/>
        </w:rPr>
        <w:t>БШ</w:t>
      </w:r>
      <w:r w:rsidRPr="00A04FBA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14:paraId="21D3CD9C" w14:textId="77777777" w:rsidR="00A04FBA" w:rsidRPr="00A04FBA" w:rsidRDefault="00A04FBA" w:rsidP="00A04FB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1CD8A965" w14:textId="09D3F1A0" w:rsidR="0038309B" w:rsidRPr="00A04FBA" w:rsidRDefault="0038309B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Выбирая профессию, важно понимать, какое образование для нее потребуется и в чем будут состоять функциональные обязанности, в чем заключается работа, какая она «на ощупь». Поэтому быть осведомленным о профессии только на словах бывает недостаточно</w:t>
      </w:r>
      <w:r w:rsidR="00A7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EE74775" w14:textId="620D34A0" w:rsidR="0038309B" w:rsidRPr="00A04FBA" w:rsidRDefault="0038309B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Одной из эффективных форм ознакомления учащихся с </w:t>
      </w:r>
      <w:r w:rsidR="00A04FBA" w:rsidRPr="00A7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профессиями</w:t>
      </w:r>
      <w:r w:rsidRPr="00A7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 профориентационные экскурсии, которые призваны погрузить школьников в палитру</w:t>
      </w:r>
      <w:r w:rsidR="004E2568" w:rsidRPr="00A7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самых разнообразных профессий, </w:t>
      </w:r>
      <w:r w:rsidR="00FD196D" w:rsidRPr="00A7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у </w:t>
      </w:r>
      <w:r w:rsidR="00A7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 </w:t>
      </w:r>
      <w:r w:rsidR="00FD196D" w:rsidRPr="00A7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появляется возможность познакомиться </w:t>
      </w:r>
      <w:r w:rsidRPr="00A76B6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прои</w:t>
      </w:r>
      <w:r w:rsidR="00C9176F" w:rsidRPr="00A7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зводством, техникой, </w:t>
      </w:r>
      <w:r w:rsidR="00FD196D" w:rsidRPr="00A7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особенностями </w:t>
      </w:r>
      <w:r w:rsidRPr="00A76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предприятий.</w:t>
      </w:r>
      <w:r w:rsid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AD1D15" w14:textId="77777777" w:rsidR="0038309B" w:rsidRPr="00A04FBA" w:rsidRDefault="00FD196D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</w:t>
      </w:r>
      <w:r w:rsidR="00C9176F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профориентационной экскурсии:</w:t>
      </w:r>
    </w:p>
    <w:p w14:paraId="114196B5" w14:textId="4FC1333C" w:rsidR="0038309B" w:rsidRPr="00A04FBA" w:rsidRDefault="0038309B" w:rsidP="00A04F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выборе будущей профессиональной деятельности</w:t>
      </w:r>
      <w:r w:rsidR="00A76B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88BCD6" w14:textId="41D7684D" w:rsidR="00A76B60" w:rsidRDefault="00C9176F" w:rsidP="00A04F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</w:t>
      </w:r>
      <w:r w:rsidR="0038309B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повышению активности в личном и п</w:t>
      </w:r>
      <w:r w:rsidR="00A76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рофессиональном самоопределении;</w:t>
      </w:r>
    </w:p>
    <w:p w14:paraId="1C3F5CB2" w14:textId="420060A7" w:rsidR="00C9176F" w:rsidRPr="00A04FBA" w:rsidRDefault="0038309B" w:rsidP="00A04F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к профессиям и результатам труда.</w:t>
      </w:r>
    </w:p>
    <w:p w14:paraId="45D3E252" w14:textId="77777777" w:rsidR="00C9176F" w:rsidRPr="00A04FBA" w:rsidRDefault="00C9176F" w:rsidP="00A04FB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Экскурсия является одним из эффективных видов профориентационной деятельности,</w:t>
      </w:r>
      <w:r w:rsidRPr="004E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оказывает большое влияние на формирование интереса к профессии, так как сочетает в себе наглядность и доступность восприятия с возможностью анализировать, сравнивать, делать выбор.</w:t>
      </w:r>
    </w:p>
    <w:p w14:paraId="19C22D99" w14:textId="0933DCE7" w:rsidR="00AF5B61" w:rsidRPr="00A04FBA" w:rsidRDefault="007F4D8C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635BC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</w:t>
      </w:r>
      <w:r w:rsidR="007773D4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профориентационного минимума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есть практи</w:t>
      </w:r>
      <w:r w:rsid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риентированный модуль, для </w:t>
      </w:r>
      <w:r w:rsidR="00AF5B61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8 класса 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этого года </w:t>
      </w:r>
      <w:r w:rsidR="00AF5B61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организуются </w:t>
      </w:r>
      <w:r w:rsidR="00AC76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76E7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рофориентационные </w:t>
      </w:r>
      <w:r w:rsidR="00AF5B61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на предприятия поселка Куеда.</w:t>
      </w:r>
    </w:p>
    <w:p w14:paraId="495C0C6A" w14:textId="53DA4E47" w:rsidR="00AF5B61" w:rsidRPr="00A04FBA" w:rsidRDefault="00FD196D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текущего учебного года </w:t>
      </w:r>
      <w:r w:rsidR="007773D4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учеников класса, в ко</w:t>
      </w:r>
      <w:r w:rsidR="007F4D8C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тором я являюсь классным руководителем, 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A7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родителями 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организованы </w:t>
      </w:r>
      <w:r w:rsidR="00BA2C86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экскурсии: </w:t>
      </w:r>
    </w:p>
    <w:p w14:paraId="6B55236F" w14:textId="5780AAD5" w:rsidR="00FD196D" w:rsidRPr="00A04FBA" w:rsidRDefault="0089548C" w:rsidP="00A04FB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посетили </w:t>
      </w:r>
      <w:r w:rsidR="0082754D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«Чайковские электрические сети» Куединский РЭС</w:t>
      </w:r>
    </w:p>
    <w:p w14:paraId="3C3D4CDD" w14:textId="4DC0C01D" w:rsidR="00FD196D" w:rsidRPr="00A04FBA" w:rsidRDefault="0089548C" w:rsidP="00A04FB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Побывали в </w:t>
      </w:r>
      <w:r w:rsidR="0082754D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2754D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</w:t>
      </w:r>
    </w:p>
    <w:p w14:paraId="2C62F001" w14:textId="77777777" w:rsidR="0089548C" w:rsidRDefault="0089548C" w:rsidP="00A04FB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магазине «Красавчик»</w:t>
      </w:r>
    </w:p>
    <w:p w14:paraId="0F5B5B18" w14:textId="5A4A3878" w:rsidR="00FD196D" w:rsidRPr="00A04FBA" w:rsidRDefault="0089548C" w:rsidP="00A04FB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магазине-ателье «Мадам строчкина»</w:t>
      </w:r>
    </w:p>
    <w:p w14:paraId="2819F496" w14:textId="77777777" w:rsidR="0089548C" w:rsidRDefault="0089548C" w:rsidP="0089712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силами родителей была организована виртуальная экскурсия на Комплекс фермерского хозяйства семьи Исмагиловых, которые занимаются выращиванием пшеницы</w:t>
      </w:r>
    </w:p>
    <w:p w14:paraId="403A29F5" w14:textId="0BA5404C" w:rsidR="00782530" w:rsidRPr="00AC76E7" w:rsidRDefault="0089548C" w:rsidP="00895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="00782530"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планировании экскурсии однозначно есть колоссальная польза во многих аспектах: </w:t>
      </w:r>
    </w:p>
    <w:p w14:paraId="12687E8A" w14:textId="77777777" w:rsidR="00782530" w:rsidRPr="00AC76E7" w:rsidRDefault="00782530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 </w:t>
      </w:r>
      <w:r w:rsidR="0038309B"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ходе экскурсионного мероприятия школьники </w:t>
      </w:r>
      <w:r w:rsidR="00BA2C86"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узнали </w:t>
      </w:r>
      <w:r w:rsidR="0038309B"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производственной и социально-культурной сфере</w:t>
      </w:r>
      <w:r w:rsidR="00BA2C86"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данных предприятий</w:t>
      </w:r>
      <w:r w:rsidR="0038309B"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 возможностях профессионального роста, о ступенях профессионализации на предприятии. </w:t>
      </w:r>
    </w:p>
    <w:p w14:paraId="4DCB2223" w14:textId="77777777" w:rsidR="00782530" w:rsidRPr="00AC76E7" w:rsidRDefault="00782530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- </w:t>
      </w:r>
      <w:r w:rsidR="0038309B"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Помимо расширения кругозора </w:t>
      </w:r>
      <w:r w:rsidR="00BA2C86"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 время </w:t>
      </w:r>
      <w:r w:rsidR="0038309B"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экскурсии </w:t>
      </w:r>
      <w:r w:rsidR="00BA2C86"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обучающиеся имели возможность познакомиться с </w:t>
      </w:r>
      <w:r w:rsidR="0038309B"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предпри</w:t>
      </w:r>
      <w:r w:rsidR="00BA2C86"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ятием (организацией</w:t>
      </w:r>
      <w:r w:rsidR="0038309B"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изнутри. Школьники </w:t>
      </w:r>
      <w:r w:rsidR="00BA2C86"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увидели </w:t>
      </w:r>
      <w:r w:rsidR="0038309B"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производственные цеха и площадки</w:t>
      </w:r>
      <w:r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имели возможность посидеть за станком, надеть на себя спецодежду, потрогать спецпредметы, взять в руки производимую продукцию, понаблюдать в</w:t>
      </w:r>
      <w:r w:rsidR="001F487C"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оочию особенности условий труда, лично участвовать в диалоге со специалистами.</w:t>
      </w:r>
      <w:r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04E986CA" w14:textId="6D730D2C" w:rsidR="00782530" w:rsidRPr="00AC76E7" w:rsidRDefault="00E7755F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Стоит особо отметить пользу данного метода и в том, что дети учатся вести диалог, учатся определять ключевую информацию– это всё</w:t>
      </w:r>
      <w:r w:rsidR="0089548C"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gramStart"/>
      <w:r w:rsidR="0089548C"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однозначно, </w:t>
      </w:r>
      <w:r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работает</w:t>
      </w:r>
      <w:proofErr w:type="gramEnd"/>
      <w:r w:rsidRPr="00AC7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достижение метапредметных результатов.</w:t>
      </w:r>
    </w:p>
    <w:p w14:paraId="0DE4A058" w14:textId="69F881EB" w:rsidR="0038309B" w:rsidRPr="0089548C" w:rsidRDefault="0038309B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проведение экскурсии</w:t>
      </w:r>
      <w:r w:rsidR="00895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 правило, происходит поэтапно:</w:t>
      </w:r>
    </w:p>
    <w:p w14:paraId="5DC1FF1E" w14:textId="77777777" w:rsidR="006B44F3" w:rsidRPr="00222EF1" w:rsidRDefault="0038309B" w:rsidP="00222EF1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2E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Подготовительный этап.</w:t>
      </w:r>
      <w:r w:rsidRPr="00222E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14:paraId="76651C41" w14:textId="47CC675B" w:rsidR="0038309B" w:rsidRPr="00222EF1" w:rsidRDefault="0038309B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22EF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Выбор темы экскурсии</w:t>
      </w:r>
      <w:r w:rsidR="00B13526" w:rsidRPr="00222EF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(интересуемые предприятие, профессия)</w:t>
      </w:r>
    </w:p>
    <w:p w14:paraId="1FF9DB35" w14:textId="1E6DFEB6" w:rsidR="00625827" w:rsidRPr="00A04FBA" w:rsidRDefault="00E76E18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моментом для </w:t>
      </w:r>
      <w:r w:rsidR="00222E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умение слышать и понимать интересы и потребности, прежде всего, учеников своего класса и их родителей. Данная работа проводится </w:t>
      </w:r>
      <w:r w:rsidR="0089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</w:t>
      </w:r>
      <w:r w:rsidR="00625827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обсуждения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мероприятий на год на </w:t>
      </w:r>
      <w:r w:rsidR="00B13526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</w:t>
      </w:r>
      <w:r w:rsidR="00074407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="00B13526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 детьми, а также с их родителями на 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родительском собрании</w:t>
      </w:r>
      <w:r w:rsidR="00895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5B41D1" w14:textId="5B4B46BD" w:rsidR="00E76E18" w:rsidRPr="00A04FBA" w:rsidRDefault="00774276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в начале учебного года я определилась с типом экскурсий и объект</w:t>
      </w:r>
      <w:r w:rsidR="00226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посещения;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 обязательно</w:t>
      </w:r>
      <w:r w:rsidR="00625827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продумываю </w:t>
      </w:r>
      <w:r w:rsidR="00625827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22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25827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провожу</w:t>
      </w:r>
      <w:r w:rsidR="00226407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о правилах поведен</w:t>
      </w:r>
      <w:r w:rsidR="0089548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во время движения по посёлку</w:t>
      </w:r>
      <w:r w:rsidR="00226407">
        <w:rPr>
          <w:rFonts w:ascii="Times New Roman" w:eastAsia="Times New Roman" w:hAnsi="Times New Roman" w:cs="Times New Roman"/>
          <w:sz w:val="28"/>
          <w:szCs w:val="28"/>
          <w:lang w:eastAsia="ru-RU"/>
        </w:rPr>
        <w:t>; всегда стараюсь п</w:t>
      </w:r>
      <w:r w:rsidR="00226407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редусмотреть сопровождение экскурсии приказом директора.</w:t>
      </w:r>
      <w:r w:rsidR="0022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самой ориентироваться в предлагаемой экскурсии, заранее</w:t>
      </w:r>
      <w:r w:rsidR="005F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знакомлюсь </w:t>
      </w:r>
      <w:r w:rsidR="0089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26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</w:t>
      </w:r>
      <w:r w:rsidR="00625827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</w:t>
      </w:r>
      <w:r w:rsidR="005F0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25827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F8C64A" w14:textId="77777777" w:rsidR="006B44F3" w:rsidRPr="00A04FBA" w:rsidRDefault="0038309B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Выбор экскурсионного объекта</w:t>
      </w:r>
      <w:r w:rsidRPr="00A04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6B44F3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DBFD25" w14:textId="5E61A192" w:rsidR="00117FF1" w:rsidRPr="00A04FBA" w:rsidRDefault="00117FF1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</w:t>
      </w:r>
      <w:r w:rsidR="0022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ывая особенности своего класса, 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титаническую долю подготовительного этапа </w:t>
      </w:r>
      <w:r w:rsidR="0022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чаще осуществляю  в х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 устных бесед с детьми </w:t>
      </w:r>
      <w:r w:rsidR="002264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заранее, во время которых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непроизвольно, ненавязчиво акцентир</w:t>
      </w:r>
      <w:r w:rsidR="0022640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объекте экскурсии.</w:t>
      </w:r>
    </w:p>
    <w:p w14:paraId="768B3C72" w14:textId="7E269022" w:rsidR="00462DE6" w:rsidRPr="00A04FBA" w:rsidRDefault="00117FF1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94B82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</w:t>
      </w:r>
      <w:r w:rsidR="006B44F3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 что в 8 классе дети пишут итоговые индивидуальны</w:t>
      </w:r>
      <w:r w:rsidR="005F0024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проекты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Среди обучающихся моего класса есть ученик, который освещал тему «Бизнес-план». Поэтому диалог с теми, кто занимается индивидуальным предпринимательством, которые напрямую сталкивались с процедурой оформления бизнес-плана, был весьма актуален. В</w:t>
      </w:r>
      <w:r w:rsidR="006B44F3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 </w:t>
      </w:r>
      <w:r w:rsidR="00AE6804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магазина </w:t>
      </w:r>
      <w:r w:rsidR="006B44F3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«Красавчик» для посещения 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="006B44F3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не случаен, Хамитова</w:t>
      </w:r>
      <w:r w:rsidR="005F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4F3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родительница нашего класса, а именно</w:t>
      </w:r>
      <w:r w:rsidR="005F00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44F3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мальчика, прибывшего недавно в наш коллектив. Естественно, данная экскурсия, во-первых,  позволила в какой-то степени помочь адаптации новенького, во-вто</w:t>
      </w:r>
      <w:r w:rsidR="005F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рых, определённое раскрепощение </w:t>
      </w:r>
      <w:r w:rsidR="006B44F3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создало атмосферу доверительных отношений</w:t>
      </w:r>
      <w:r w:rsidR="005F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44F3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мальчики сумели обыграть ролевые ситуации (я- продавец, я-покупатель), и в-третьих, доступная информация  из уст человека, непосредственно занимающегося частным предпринимательством, об условиях запуска своего бизнеса, о бизнес-плане, о возможности его реализации</w:t>
      </w:r>
      <w:r w:rsidR="00E76E18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6804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всех деталях предварительно обговаривалось, чтобы экскурсия была максимально </w:t>
      </w:r>
      <w:r w:rsidR="00D633FF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интересной и </w:t>
      </w:r>
      <w:r w:rsidR="00AE6804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полезной. </w:t>
      </w:r>
      <w:r w:rsidR="00E76E18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магазина – ателье было организовано 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только для девочек. Здесь тоже выбор неслучаен. В классе есть девочки-рукодельницы, одна из которых долгое время посещает кружок кройки и шитья. При предварительной беседе </w:t>
      </w:r>
      <w:r w:rsidR="00D633FF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хозяйкой ателье </w:t>
      </w:r>
      <w:r w:rsidR="00D633FF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AE6804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обговорены были моменты актуальности данной профессии, условия современного существования и развития </w:t>
      </w:r>
      <w:r w:rsidR="00AE6804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такого </w:t>
      </w:r>
      <w:r w:rsidR="00D633FF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бизнеса, о востребованности </w:t>
      </w:r>
      <w:r w:rsidR="00311FEE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профессии швеи, закройщицы, модельера на рынке труда сегодня. </w:t>
      </w:r>
      <w:r w:rsidR="00462DE6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569AD09B" w14:textId="67495414" w:rsidR="00462DE6" w:rsidRPr="00A04FBA" w:rsidRDefault="00462DE6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интересов и предложений детей, желательно не упускать наиболее популярные направления экскурсий для школьников в своей местности.  Для жителей нашего посёлка значимым предприятием является предприятие пищевой промышленности. На сегодняшний день реализация такой экскурсии есть. Поэтому в планах нашего класса на четвёртую четверть – посещение предприятия «Горячий хлеб».</w:t>
      </w:r>
    </w:p>
    <w:p w14:paraId="507372BF" w14:textId="032B6161" w:rsidR="000F705C" w:rsidRPr="00A04FBA" w:rsidRDefault="006B44F3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Подготовка экскурсоводов</w:t>
      </w:r>
      <w:r w:rsidRPr="00A04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05F5A8" w14:textId="287451A1" w:rsidR="000F705C" w:rsidRPr="00A04FBA" w:rsidRDefault="00AE6804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Самое главное, как уже было отмечено выше, обязательно </w:t>
      </w:r>
      <w:r w:rsidR="00DC12E5" w:rsidRPr="00A04F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перед посещением предприятия, </w:t>
      </w:r>
      <w:r w:rsidR="00311FEE" w:rsidRPr="00A04F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 учителю поговорить с будущим экскурсоводом,</w:t>
      </w:r>
      <w:r w:rsidR="00DC12E5" w:rsidRPr="00A04F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11FEE" w:rsidRPr="00A04F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чтобы </w:t>
      </w:r>
      <w:r w:rsidR="00DC12E5" w:rsidRPr="00A04F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сообщить цель экскурсии, возраст</w:t>
      </w:r>
      <w:r w:rsidR="00311FEE" w:rsidRPr="00A04F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детей</w:t>
      </w:r>
      <w:r w:rsidR="005F00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311FEE" w:rsidRPr="00A04F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F00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том, что интересует </w:t>
      </w:r>
      <w:r w:rsidR="00311FEE" w:rsidRPr="00A04F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детей</w:t>
      </w:r>
      <w:r w:rsidR="005F0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AE19EE" w14:textId="77777777" w:rsidR="0038309B" w:rsidRPr="00A04FBA" w:rsidRDefault="0038309B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Подготовка учащихся к ознакомлению с экскурсионным объектом</w:t>
      </w:r>
      <w:r w:rsidR="00DC12E5" w:rsidRPr="00A04FB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</w:p>
    <w:p w14:paraId="0D258885" w14:textId="48318ECE" w:rsidR="00932322" w:rsidRPr="00A04FBA" w:rsidRDefault="00932322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начинается самая непростая, как мне показалось, часть предварительной работы – это подготовка учащихся к активному восприятию информации. </w:t>
      </w:r>
    </w:p>
    <w:p w14:paraId="73F30D9C" w14:textId="01D6610E" w:rsidR="00932322" w:rsidRPr="00A04FBA" w:rsidRDefault="0038309B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должны быть ознакомлены с предстоящей работой. Заранее необходимо сообщить тему экскурсии</w:t>
      </w:r>
      <w:r w:rsidR="00DF6CB1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(желательно за месяц)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цели посещения, обсудить план наблюдения (что наблюдать), дать школьникам общие сведения о предприятии.</w:t>
      </w:r>
      <w:r w:rsidR="00361B7C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F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дать учащимся задание, </w:t>
      </w:r>
      <w:r w:rsidR="00EB600D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написать сочинение о профессии, нарисовать плакат, открытку;</w:t>
      </w:r>
      <w:r w:rsidR="00932322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заранее с детьми подготовить</w:t>
      </w:r>
      <w:r w:rsidR="00EB600D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</w:t>
      </w:r>
      <w:r w:rsidR="00932322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можно порепетировать предполагаемый диалог.</w:t>
      </w:r>
    </w:p>
    <w:p w14:paraId="0B5E34C3" w14:textId="77777777" w:rsidR="0038309B" w:rsidRPr="00222EF1" w:rsidRDefault="0038309B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2E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Основной этап (проведение экскурсии).</w:t>
      </w:r>
    </w:p>
    <w:p w14:paraId="381ADEC7" w14:textId="77777777" w:rsidR="0038309B" w:rsidRPr="00222EF1" w:rsidRDefault="0038309B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22EF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Вступительная беседа.</w:t>
      </w:r>
    </w:p>
    <w:p w14:paraId="79E14C22" w14:textId="765F91AD" w:rsidR="0038309B" w:rsidRPr="00A04FBA" w:rsidRDefault="0038309B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вступительной беседе экскурсовод предлагает общий план осмотра объекта, выясняет, что знают учащиеся об объекте, с которым они знакомятся. Отдельно акцентирует внимание на правилах техники безопасности и поведении учащихся. </w:t>
      </w:r>
    </w:p>
    <w:p w14:paraId="5332BE5E" w14:textId="50B5BE6B" w:rsidR="00994B82" w:rsidRPr="00A04FBA" w:rsidRDefault="00994B82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когда мы с ребятами пришли в</w:t>
      </w:r>
      <w:r w:rsidR="00DF6CB1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Электросети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первую очередь нас провели в актовый зал для вступительной беседы</w:t>
      </w:r>
      <w:r w:rsidR="00DF6CB1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которой с детьми велась беседа об электричестве в целом, частично ребята вспоминали материал, изучаемый на уроках физики. </w:t>
      </w:r>
      <w:r w:rsidRPr="00A04F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Большое внимание экскурсовод уделил вопросам безопасного обращения с электричеством. Рассказал о разных несчастных случаях, которые могут произойти если не соблюдать технику безопасности.</w:t>
      </w:r>
    </w:p>
    <w:p w14:paraId="5CBE0C77" w14:textId="77777777" w:rsidR="0038309B" w:rsidRPr="000265C7" w:rsidRDefault="0038309B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65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Демонстрация с пояснением.</w:t>
      </w:r>
    </w:p>
    <w:p w14:paraId="01F115CA" w14:textId="34E6A68A" w:rsidR="0038309B" w:rsidRPr="00A04FBA" w:rsidRDefault="0038309B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вступительной беседы экскурсовод ведет учащихся по экскурсионному маршруту. </w:t>
      </w:r>
      <w:r w:rsidR="0002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дается характеристика </w:t>
      </w:r>
      <w:r w:rsidR="006441B0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отделов 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выполняемых работ. </w:t>
      </w:r>
      <w:r w:rsidR="006441B0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Учащихся, по возможности, подводят 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рабочему месту 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специалиста – представи</w:t>
      </w:r>
      <w:r w:rsidR="006441B0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определенной профессии, даю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т ее профессиографическую характеристику. Учащиеся одновременно наблюдают за работой специалиста и слушают э</w:t>
      </w:r>
      <w:r w:rsidR="006441B0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кскурсовода,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1B0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задают вопросы, назревшие по ходу экскурсии.</w:t>
      </w:r>
    </w:p>
    <w:p w14:paraId="0705AE61" w14:textId="77777777" w:rsidR="0038309B" w:rsidRPr="00A04FBA" w:rsidRDefault="0038309B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Заключительная беседа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(обмен впечатлениями, ответы на вопросы).</w:t>
      </w:r>
    </w:p>
    <w:p w14:paraId="7FFF66F2" w14:textId="77777777" w:rsidR="0038309B" w:rsidRPr="00A04FBA" w:rsidRDefault="0038309B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экскурсии здесь же, на объекте, проводится заключительная беседа. Экскурсовод отвечает на вопросы учащихся</w:t>
      </w:r>
      <w:r w:rsidR="006441B0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дети подготовили и распределили</w:t>
      </w:r>
      <w:r w:rsidR="00DF6CB1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(отрепетировали)</w:t>
      </w:r>
      <w:r w:rsidR="006441B0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заранее. 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1D5C76" w14:textId="77777777" w:rsidR="0038309B" w:rsidRPr="00A04FBA" w:rsidRDefault="0038309B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Заключительный этап.</w:t>
      </w:r>
    </w:p>
    <w:p w14:paraId="7570C8CC" w14:textId="0DD98C65" w:rsidR="00E7755F" w:rsidRPr="00A04FBA" w:rsidRDefault="0038309B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Рефлексия, подведение итогов экскурсии</w:t>
      </w:r>
      <w:r w:rsidR="0022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 вне экскурсионного объекта)</w:t>
      </w:r>
      <w:r w:rsidR="00E7755F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D42137" w14:textId="061F7DFE" w:rsidR="00E7755F" w:rsidRPr="00A04FBA" w:rsidRDefault="0038309B" w:rsidP="000265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55F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Обсуждаются, систематизируются полу</w:t>
      </w:r>
      <w:r w:rsidR="009A00A8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ченные знания. В моей практике данный этап проводится в устной форме с детьми в форме фронтальной беседы, где обязательно задаются вопросы</w:t>
      </w:r>
      <w:r w:rsidR="00EF23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0AEC10" w14:textId="77777777" w:rsidR="00932322" w:rsidRPr="00A04FBA" w:rsidRDefault="0038309B" w:rsidP="00A0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Выявление эффективности проведения экскурсии </w:t>
      </w:r>
    </w:p>
    <w:p w14:paraId="30F4023D" w14:textId="559B0DF2" w:rsidR="00803AF7" w:rsidRPr="000265C7" w:rsidRDefault="00803AF7" w:rsidP="00D81B0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C7">
        <w:rPr>
          <w:rFonts w:ascii="Times New Roman" w:hAnsi="Times New Roman" w:cs="Times New Roman"/>
          <w:sz w:val="28"/>
          <w:szCs w:val="28"/>
        </w:rPr>
        <w:t xml:space="preserve"> </w:t>
      </w:r>
      <w:r w:rsidR="00E7755F" w:rsidRPr="000265C7">
        <w:rPr>
          <w:rFonts w:ascii="Times New Roman" w:hAnsi="Times New Roman" w:cs="Times New Roman"/>
          <w:sz w:val="28"/>
          <w:szCs w:val="28"/>
        </w:rPr>
        <w:t>Конечно же, с</w:t>
      </w:r>
      <w:r w:rsidR="00932322" w:rsidRPr="0002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улучшения организации работы проводимых экскурсий желательно провести оценку их эффективности</w:t>
      </w:r>
      <w:r w:rsidR="0002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3803" w:rsidRPr="0002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этап работы </w:t>
      </w:r>
      <w:r w:rsidR="00841396" w:rsidRPr="0002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практике </w:t>
      </w:r>
      <w:r w:rsidR="00373803" w:rsidRPr="000265C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организую через отзывы учеников и их родителей. В классе родители, как правило, активны</w:t>
      </w:r>
      <w:r w:rsidR="00841396" w:rsidRPr="0002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отзывчивы. Их оценка, их советы помогаю</w:t>
      </w:r>
      <w:r w:rsidR="00373803" w:rsidRPr="000265C7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принимать решения, корректировать</w:t>
      </w:r>
      <w:r w:rsidR="00841396" w:rsidRPr="0002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план работы.</w:t>
      </w:r>
      <w:r w:rsidR="00373803" w:rsidRPr="0002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дети высказываются устно, то родители, после беседы с детьми, пишут отзывы. Пишут они много и эмоционально. Поэтому вашему вниманию предлагаю только н</w:t>
      </w:r>
      <w:r w:rsidR="00EF239E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ебольшие выдержки из их отзывов:</w:t>
      </w:r>
    </w:p>
    <w:p w14:paraId="427A848A" w14:textId="794C6A5F" w:rsidR="00EF239E" w:rsidRDefault="00EF239E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«…</w:t>
      </w:r>
      <w:r w:rsidRPr="00A04FBA">
        <w:rPr>
          <w:rFonts w:ascii="Times New Roman" w:hAnsi="Times New Roman" w:cs="Times New Roman"/>
          <w:i/>
          <w:sz w:val="28"/>
          <w:szCs w:val="28"/>
        </w:rPr>
        <w:t xml:space="preserve">Моего </w:t>
      </w:r>
      <w:r w:rsidRPr="00EF239E">
        <w:rPr>
          <w:rFonts w:ascii="Times New Roman" w:hAnsi="Times New Roman" w:cs="Times New Roman"/>
          <w:b/>
          <w:i/>
          <w:sz w:val="28"/>
          <w:szCs w:val="28"/>
        </w:rPr>
        <w:t>ребёнка впечатлила</w:t>
      </w:r>
      <w:r w:rsidRPr="00A04FBA">
        <w:rPr>
          <w:rFonts w:ascii="Times New Roman" w:hAnsi="Times New Roman" w:cs="Times New Roman"/>
          <w:i/>
          <w:sz w:val="28"/>
          <w:szCs w:val="28"/>
        </w:rPr>
        <w:t xml:space="preserve"> экскурсия</w:t>
      </w:r>
      <w:r>
        <w:rPr>
          <w:rFonts w:ascii="Times New Roman" w:hAnsi="Times New Roman" w:cs="Times New Roman"/>
          <w:i/>
          <w:sz w:val="28"/>
          <w:szCs w:val="28"/>
        </w:rPr>
        <w:t>…</w:t>
      </w:r>
    </w:p>
    <w:p w14:paraId="704DC3FB" w14:textId="48D22FA4" w:rsidR="00DF6CB1" w:rsidRPr="00A04FBA" w:rsidRDefault="00EF239E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A3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1A3A96" w:rsidRPr="008506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Считаю</w:t>
      </w:r>
      <w:r w:rsidR="001A3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F6CB1" w:rsidRPr="004024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полезной</w:t>
      </w:r>
      <w:r w:rsidR="00DF6CB1" w:rsidRPr="00A04F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посещение, даже если ребенок выбрал другую профессию</w:t>
      </w:r>
      <w:r w:rsidR="005E43B1" w:rsidRPr="00A04F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</w:p>
    <w:p w14:paraId="72646EB0" w14:textId="77777777" w:rsidR="00DF6CB1" w:rsidRPr="00A04FBA" w:rsidRDefault="00DF6CB1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E43B1" w:rsidRPr="00A04F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r w:rsidRPr="00A04F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Посетив Куединский районный суд и отдел полиции </w:t>
      </w:r>
      <w:r w:rsidRPr="008506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она е</w:t>
      </w:r>
      <w:r w:rsidRPr="004024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щё больше захотела</w:t>
      </w:r>
      <w:r w:rsidRPr="00A04F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поступать на </w:t>
      </w:r>
      <w:proofErr w:type="gramStart"/>
      <w:r w:rsidRPr="00A04F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юриста</w:t>
      </w:r>
      <w:r w:rsidR="005E43B1" w:rsidRPr="00A04F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gramEnd"/>
    </w:p>
    <w:p w14:paraId="11F7558B" w14:textId="77777777" w:rsidR="005E43B1" w:rsidRPr="00A04FBA" w:rsidRDefault="005E43B1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r w:rsidR="00DF6CB1" w:rsidRPr="00A04F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экскурсии - </w:t>
      </w:r>
      <w:r w:rsidR="00DF6CB1" w:rsidRPr="004024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настоящая возможность</w:t>
      </w:r>
      <w:r w:rsidR="00DF6CB1" w:rsidRPr="00A04F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узнать о разных профессиях,</w:t>
      </w:r>
      <w:r w:rsidRPr="00A04F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</w:p>
    <w:p w14:paraId="589975DC" w14:textId="150C2447" w:rsidR="00DF6CB1" w:rsidRPr="00A04FBA" w:rsidRDefault="005E43B1" w:rsidP="00A04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F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r w:rsidR="00DF6CB1" w:rsidRPr="00A04F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04FBA">
        <w:rPr>
          <w:rFonts w:ascii="Times New Roman" w:hAnsi="Times New Roman" w:cs="Times New Roman"/>
          <w:i/>
          <w:sz w:val="28"/>
          <w:szCs w:val="28"/>
        </w:rPr>
        <w:t xml:space="preserve">В ходе встреч мой ребёнок </w:t>
      </w:r>
      <w:r w:rsidRPr="0040249E">
        <w:rPr>
          <w:rFonts w:ascii="Times New Roman" w:hAnsi="Times New Roman" w:cs="Times New Roman"/>
          <w:b/>
          <w:i/>
          <w:sz w:val="28"/>
          <w:szCs w:val="28"/>
        </w:rPr>
        <w:t>"примерил" на себя</w:t>
      </w:r>
      <w:r w:rsidRPr="00A04FBA">
        <w:rPr>
          <w:rFonts w:ascii="Times New Roman" w:hAnsi="Times New Roman" w:cs="Times New Roman"/>
          <w:i/>
          <w:sz w:val="28"/>
          <w:szCs w:val="28"/>
        </w:rPr>
        <w:t xml:space="preserve"> эти профессии и сделал определенные выводы…</w:t>
      </w:r>
      <w:r w:rsidR="001A3A96">
        <w:rPr>
          <w:rFonts w:ascii="Times New Roman" w:hAnsi="Times New Roman" w:cs="Times New Roman"/>
          <w:i/>
          <w:sz w:val="28"/>
          <w:szCs w:val="28"/>
        </w:rPr>
        <w:t>»</w:t>
      </w:r>
      <w:r w:rsidRPr="00A04FB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EDDF292" w14:textId="71E5AB5B" w:rsidR="0069268C" w:rsidRPr="00AC2B37" w:rsidRDefault="00EF239E" w:rsidP="00AC2B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Вчитываясь в с</w:t>
      </w:r>
      <w:r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учащихся: </w:t>
      </w:r>
      <w:r w:rsidRPr="00A04F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EF239E">
        <w:rPr>
          <w:rFonts w:ascii="Times New Roman" w:hAnsi="Times New Roman" w:cs="Times New Roman"/>
          <w:b/>
          <w:i/>
          <w:sz w:val="28"/>
          <w:szCs w:val="28"/>
        </w:rPr>
        <w:t>ребёнка впечатлила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F23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EF23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читаю полезной посещение</w:t>
      </w:r>
      <w:r w:rsidRPr="00A04F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506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она </w:t>
      </w:r>
      <w:r w:rsidRPr="00EF23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ещё больше захотела поступать,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24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настоящая возможность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40249E">
        <w:rPr>
          <w:rFonts w:ascii="Times New Roman" w:hAnsi="Times New Roman" w:cs="Times New Roman"/>
          <w:b/>
          <w:i/>
          <w:sz w:val="28"/>
          <w:szCs w:val="28"/>
        </w:rPr>
        <w:t>"примерил" на себя</w:t>
      </w:r>
      <w:r>
        <w:rPr>
          <w:rFonts w:ascii="Times New Roman" w:hAnsi="Times New Roman" w:cs="Times New Roman"/>
          <w:b/>
          <w:i/>
          <w:sz w:val="28"/>
          <w:szCs w:val="28"/>
        </w:rPr>
        <w:t>..»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E43B1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о том, что п</w:t>
      </w:r>
      <w:r w:rsidR="00DF6CB1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роводимая работа по профориентации в 8 классе ока</w:t>
      </w:r>
      <w:r w:rsidR="001A3A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залась значимой, результативной.</w:t>
      </w:r>
      <w:r w:rsidR="00DF6CB1" w:rsidRPr="00A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9268C" w:rsidRPr="00AC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37B8"/>
    <w:multiLevelType w:val="hybridMultilevel"/>
    <w:tmpl w:val="0A000F7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1C937741"/>
    <w:multiLevelType w:val="hybridMultilevel"/>
    <w:tmpl w:val="D444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10EC3"/>
    <w:multiLevelType w:val="hybridMultilevel"/>
    <w:tmpl w:val="F1BA2D3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3AB73734"/>
    <w:multiLevelType w:val="multilevel"/>
    <w:tmpl w:val="0992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764AB"/>
    <w:multiLevelType w:val="hybridMultilevel"/>
    <w:tmpl w:val="E05A9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87F2C"/>
    <w:multiLevelType w:val="hybridMultilevel"/>
    <w:tmpl w:val="0B8C61E4"/>
    <w:lvl w:ilvl="0" w:tplc="F71A371E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719F2616"/>
    <w:multiLevelType w:val="multilevel"/>
    <w:tmpl w:val="81B2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0102BE"/>
    <w:multiLevelType w:val="multilevel"/>
    <w:tmpl w:val="D174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934"/>
    <w:rsid w:val="000265C7"/>
    <w:rsid w:val="00031915"/>
    <w:rsid w:val="00074407"/>
    <w:rsid w:val="000F705C"/>
    <w:rsid w:val="00117FF1"/>
    <w:rsid w:val="001A3A96"/>
    <w:rsid w:val="001F487C"/>
    <w:rsid w:val="00222EF1"/>
    <w:rsid w:val="00226407"/>
    <w:rsid w:val="002A4C04"/>
    <w:rsid w:val="002C5B03"/>
    <w:rsid w:val="00311FEE"/>
    <w:rsid w:val="00361B7C"/>
    <w:rsid w:val="00373803"/>
    <w:rsid w:val="0038309B"/>
    <w:rsid w:val="003920DD"/>
    <w:rsid w:val="00392FF5"/>
    <w:rsid w:val="0040249E"/>
    <w:rsid w:val="00462DE6"/>
    <w:rsid w:val="004D064C"/>
    <w:rsid w:val="004E2568"/>
    <w:rsid w:val="005678BF"/>
    <w:rsid w:val="005E43B1"/>
    <w:rsid w:val="005F0024"/>
    <w:rsid w:val="00625827"/>
    <w:rsid w:val="006441B0"/>
    <w:rsid w:val="00653375"/>
    <w:rsid w:val="006635BC"/>
    <w:rsid w:val="0069268C"/>
    <w:rsid w:val="006B44F3"/>
    <w:rsid w:val="00715C3F"/>
    <w:rsid w:val="00774276"/>
    <w:rsid w:val="007773D4"/>
    <w:rsid w:val="00782530"/>
    <w:rsid w:val="007F4D8C"/>
    <w:rsid w:val="00803AF7"/>
    <w:rsid w:val="008111D4"/>
    <w:rsid w:val="0082754D"/>
    <w:rsid w:val="00841396"/>
    <w:rsid w:val="00850620"/>
    <w:rsid w:val="0089548C"/>
    <w:rsid w:val="008C7AAA"/>
    <w:rsid w:val="00932322"/>
    <w:rsid w:val="00994B82"/>
    <w:rsid w:val="009A00A8"/>
    <w:rsid w:val="00A04FBA"/>
    <w:rsid w:val="00A76B60"/>
    <w:rsid w:val="00AC089F"/>
    <w:rsid w:val="00AC2B37"/>
    <w:rsid w:val="00AC76E7"/>
    <w:rsid w:val="00AD38B3"/>
    <w:rsid w:val="00AE2934"/>
    <w:rsid w:val="00AE6804"/>
    <w:rsid w:val="00AF5B61"/>
    <w:rsid w:val="00B042A7"/>
    <w:rsid w:val="00B13526"/>
    <w:rsid w:val="00B25B6D"/>
    <w:rsid w:val="00BA2C86"/>
    <w:rsid w:val="00C00FD5"/>
    <w:rsid w:val="00C21966"/>
    <w:rsid w:val="00C621C0"/>
    <w:rsid w:val="00C9176F"/>
    <w:rsid w:val="00D36426"/>
    <w:rsid w:val="00D365E8"/>
    <w:rsid w:val="00D3726B"/>
    <w:rsid w:val="00D45334"/>
    <w:rsid w:val="00D633FF"/>
    <w:rsid w:val="00DC12E5"/>
    <w:rsid w:val="00DF6CB1"/>
    <w:rsid w:val="00E04D0F"/>
    <w:rsid w:val="00E079BF"/>
    <w:rsid w:val="00E76E18"/>
    <w:rsid w:val="00E7755F"/>
    <w:rsid w:val="00EB600D"/>
    <w:rsid w:val="00EF239E"/>
    <w:rsid w:val="00F8772F"/>
    <w:rsid w:val="00FC1794"/>
    <w:rsid w:val="00FC2636"/>
    <w:rsid w:val="00FD196D"/>
    <w:rsid w:val="00FD4C25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E474"/>
  <w15:docId w15:val="{4324A9DE-FD57-47B3-9400-957D8CB7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4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</dc:creator>
  <cp:keywords/>
  <dc:description/>
  <cp:lastModifiedBy>РМЦ</cp:lastModifiedBy>
  <cp:revision>32</cp:revision>
  <dcterms:created xsi:type="dcterms:W3CDTF">2024-03-22T09:16:00Z</dcterms:created>
  <dcterms:modified xsi:type="dcterms:W3CDTF">2024-03-26T07:26:00Z</dcterms:modified>
</cp:coreProperties>
</file>